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BA4D2">
      <w:pPr>
        <w:pStyle w:val="2"/>
        <w:rPr>
          <w:rFonts w:hint="eastAsia"/>
          <w:b/>
          <w:bCs/>
          <w:kern w:val="0"/>
          <w:sz w:val="24"/>
          <w:lang w:val="en-US" w:eastAsia="zh-CN"/>
        </w:rPr>
      </w:pPr>
      <w:bookmarkStart w:id="0" w:name="_GoBack"/>
      <w:r>
        <w:rPr>
          <w:rFonts w:hint="eastAsia"/>
          <w:b/>
          <w:bCs/>
          <w:kern w:val="0"/>
          <w:sz w:val="24"/>
          <w:lang w:val="en-US" w:eastAsia="zh-CN"/>
        </w:rPr>
        <w:t>现场演示</w:t>
      </w:r>
    </w:p>
    <w:bookmarkEnd w:id="0"/>
    <w:p w14:paraId="3CB35387">
      <w:pPr>
        <w:pStyle w:val="2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 投标人根据招标文件</w:t>
      </w:r>
      <w:r>
        <w:rPr>
          <w:rFonts w:hint="eastAsia"/>
          <w:b/>
          <w:bCs/>
          <w:sz w:val="24"/>
          <w:szCs w:val="24"/>
        </w:rPr>
        <w:t>要求</w:t>
      </w:r>
      <w:r>
        <w:rPr>
          <w:rFonts w:hint="eastAsia"/>
          <w:b/>
          <w:bCs/>
          <w:sz w:val="24"/>
          <w:szCs w:val="24"/>
          <w:lang w:val="en-US" w:eastAsia="zh-CN"/>
        </w:rPr>
        <w:t>及自身需求</w: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b/>
          <w:bCs/>
          <w:sz w:val="24"/>
          <w:szCs w:val="24"/>
          <w:lang w:val="en-US" w:eastAsia="zh-CN"/>
        </w:rPr>
        <w:t>须进行现场演示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  <w:lang w:val="en-US" w:eastAsia="zh-CN"/>
        </w:rPr>
        <w:t>具体演示要求详见招标文件。</w:t>
      </w:r>
    </w:p>
    <w:p w14:paraId="2D40CB3C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OWY1MTllNjEyOTJiNDc5YTQ4ODgxZGQwMzhlNzkifQ=="/>
  </w:docVars>
  <w:rsids>
    <w:rsidRoot w:val="77FFE8DA"/>
    <w:rsid w:val="000364CF"/>
    <w:rsid w:val="000F000B"/>
    <w:rsid w:val="00111145"/>
    <w:rsid w:val="001C7C50"/>
    <w:rsid w:val="001F1332"/>
    <w:rsid w:val="00274666"/>
    <w:rsid w:val="003102ED"/>
    <w:rsid w:val="00355635"/>
    <w:rsid w:val="00377214"/>
    <w:rsid w:val="00397274"/>
    <w:rsid w:val="003E225B"/>
    <w:rsid w:val="003F0C0A"/>
    <w:rsid w:val="004103F0"/>
    <w:rsid w:val="00420C78"/>
    <w:rsid w:val="00447EB3"/>
    <w:rsid w:val="00460645"/>
    <w:rsid w:val="00474FBE"/>
    <w:rsid w:val="004D02BE"/>
    <w:rsid w:val="004D17C9"/>
    <w:rsid w:val="004E552E"/>
    <w:rsid w:val="00501314"/>
    <w:rsid w:val="00502518"/>
    <w:rsid w:val="00527C67"/>
    <w:rsid w:val="005C2C51"/>
    <w:rsid w:val="005E3EB2"/>
    <w:rsid w:val="005F6AC0"/>
    <w:rsid w:val="006271B7"/>
    <w:rsid w:val="00655B94"/>
    <w:rsid w:val="006F07CB"/>
    <w:rsid w:val="007708A9"/>
    <w:rsid w:val="00777A4B"/>
    <w:rsid w:val="00816B84"/>
    <w:rsid w:val="00826F34"/>
    <w:rsid w:val="00834137"/>
    <w:rsid w:val="00885F08"/>
    <w:rsid w:val="008864C3"/>
    <w:rsid w:val="00890A7B"/>
    <w:rsid w:val="00890D99"/>
    <w:rsid w:val="008A436F"/>
    <w:rsid w:val="008B232E"/>
    <w:rsid w:val="008C1B78"/>
    <w:rsid w:val="009201EE"/>
    <w:rsid w:val="00A03DE4"/>
    <w:rsid w:val="00A56F2D"/>
    <w:rsid w:val="00A707E8"/>
    <w:rsid w:val="00AD31A0"/>
    <w:rsid w:val="00AD7D2F"/>
    <w:rsid w:val="00AF4E8B"/>
    <w:rsid w:val="00AF5F30"/>
    <w:rsid w:val="00B170C9"/>
    <w:rsid w:val="00B23647"/>
    <w:rsid w:val="00B73AAE"/>
    <w:rsid w:val="00B931E3"/>
    <w:rsid w:val="00BA5F18"/>
    <w:rsid w:val="00BB31F5"/>
    <w:rsid w:val="00CE263D"/>
    <w:rsid w:val="00D9061C"/>
    <w:rsid w:val="00DA0363"/>
    <w:rsid w:val="00E1768B"/>
    <w:rsid w:val="00E54480"/>
    <w:rsid w:val="00E60843"/>
    <w:rsid w:val="00E66B77"/>
    <w:rsid w:val="00E7396F"/>
    <w:rsid w:val="00EA5C2D"/>
    <w:rsid w:val="00EF165B"/>
    <w:rsid w:val="00F0057F"/>
    <w:rsid w:val="00F251B0"/>
    <w:rsid w:val="00F543D9"/>
    <w:rsid w:val="00F909AC"/>
    <w:rsid w:val="00FA0FD1"/>
    <w:rsid w:val="00FB7B35"/>
    <w:rsid w:val="0BE5179C"/>
    <w:rsid w:val="0EE102AE"/>
    <w:rsid w:val="0F144CD4"/>
    <w:rsid w:val="141C1414"/>
    <w:rsid w:val="17F53600"/>
    <w:rsid w:val="1D8B44A9"/>
    <w:rsid w:val="1E5B68C6"/>
    <w:rsid w:val="291B5648"/>
    <w:rsid w:val="296409EF"/>
    <w:rsid w:val="2AA61CBB"/>
    <w:rsid w:val="2EC53E97"/>
    <w:rsid w:val="33925C08"/>
    <w:rsid w:val="37AB3BC3"/>
    <w:rsid w:val="39197A22"/>
    <w:rsid w:val="3DF30F43"/>
    <w:rsid w:val="3E896A72"/>
    <w:rsid w:val="3FD8380E"/>
    <w:rsid w:val="4CB834EE"/>
    <w:rsid w:val="517018D3"/>
    <w:rsid w:val="521D1E67"/>
    <w:rsid w:val="57C31AC6"/>
    <w:rsid w:val="5DCD35E4"/>
    <w:rsid w:val="622803A9"/>
    <w:rsid w:val="6A4B3DF4"/>
    <w:rsid w:val="77FFE8DA"/>
    <w:rsid w:val="78165E4F"/>
    <w:rsid w:val="7963630B"/>
    <w:rsid w:val="7BAE5592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正文文本 Char"/>
    <w:basedOn w:val="8"/>
    <w:link w:val="2"/>
    <w:qFormat/>
    <w:uiPriority w:val="99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</Words>
  <Characters>27</Characters>
  <Lines>1</Lines>
  <Paragraphs>1</Paragraphs>
  <TotalTime>1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2024-11-19T03:37:00Z</dcterms:created>
  <dc:creator>linyan</dc:creator>
  <cp:lastModifiedBy>漠漠</cp:lastModifiedBy>
  <dcterms:modified xsi:type="dcterms:W3CDTF">2026-07-10T02:55:26Z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1469D4D72BF14B2CB7D6AE7659DCDD63_13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