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AD1F4">
      <w:pPr>
        <w:jc w:val="left"/>
        <w:rPr>
          <w:rFonts w:ascii="仿宋" w:hAnsi="仿宋" w:eastAsia="仿宋" w:cs="宋体"/>
          <w:b/>
          <w:color w:val="000000"/>
          <w:kern w:val="0"/>
          <w:sz w:val="44"/>
          <w:szCs w:val="36"/>
          <w:lang w:bidi="ar"/>
        </w:rPr>
      </w:pPr>
      <w:r>
        <w:rPr>
          <w:rFonts w:hint="eastAsia" w:ascii="仿宋" w:hAnsi="仿宋" w:eastAsia="仿宋" w:cs="宋体"/>
          <w:b/>
          <w:color w:val="000000"/>
          <w:kern w:val="0"/>
          <w:sz w:val="44"/>
          <w:szCs w:val="36"/>
          <w:lang w:bidi="ar"/>
        </w:rPr>
        <w:t>附件：</w:t>
      </w:r>
    </w:p>
    <w:p w14:paraId="11A9C456">
      <w:pPr>
        <w:jc w:val="center"/>
        <w:rPr>
          <w:rFonts w:ascii="仿宋" w:hAnsi="仿宋" w:eastAsia="仿宋" w:cs="宋体"/>
          <w:b/>
          <w:color w:val="000000"/>
          <w:kern w:val="0"/>
          <w:sz w:val="44"/>
          <w:szCs w:val="36"/>
          <w:lang w:bidi="ar"/>
        </w:rPr>
      </w:pPr>
      <w:r>
        <w:rPr>
          <w:rFonts w:hint="eastAsia" w:ascii="仿宋" w:hAnsi="仿宋" w:eastAsia="仿宋" w:cs="宋体"/>
          <w:b/>
          <w:color w:val="000000"/>
          <w:kern w:val="0"/>
          <w:sz w:val="44"/>
          <w:szCs w:val="36"/>
          <w:lang w:bidi="ar"/>
        </w:rPr>
        <w:t>登</w:t>
      </w:r>
      <w:r>
        <w:rPr>
          <w:rFonts w:hint="eastAsia" w:ascii="仿宋" w:hAnsi="仿宋" w:eastAsia="仿宋" w:cs="宋体"/>
          <w:b/>
          <w:color w:val="000000"/>
          <w:kern w:val="0"/>
          <w:sz w:val="44"/>
          <w:szCs w:val="36"/>
          <w:lang w:val="en-US" w:eastAsia="zh-CN" w:bidi="ar"/>
        </w:rPr>
        <w:t xml:space="preserve"> </w:t>
      </w:r>
      <w:r>
        <w:rPr>
          <w:rFonts w:hint="eastAsia" w:ascii="仿宋" w:hAnsi="仿宋" w:eastAsia="仿宋" w:cs="宋体"/>
          <w:b/>
          <w:color w:val="000000"/>
          <w:kern w:val="0"/>
          <w:sz w:val="44"/>
          <w:szCs w:val="36"/>
          <w:lang w:bidi="ar"/>
        </w:rPr>
        <w:t>记</w:t>
      </w:r>
      <w:r>
        <w:rPr>
          <w:rFonts w:hint="eastAsia" w:ascii="仿宋" w:hAnsi="仿宋" w:eastAsia="仿宋" w:cs="宋体"/>
          <w:b/>
          <w:color w:val="000000"/>
          <w:kern w:val="0"/>
          <w:sz w:val="44"/>
          <w:szCs w:val="36"/>
          <w:lang w:val="en-US" w:eastAsia="zh-CN" w:bidi="ar"/>
        </w:rPr>
        <w:t xml:space="preserve"> </w:t>
      </w:r>
      <w:r>
        <w:rPr>
          <w:rFonts w:hint="eastAsia" w:ascii="仿宋" w:hAnsi="仿宋" w:eastAsia="仿宋" w:cs="宋体"/>
          <w:b/>
          <w:color w:val="000000"/>
          <w:kern w:val="0"/>
          <w:sz w:val="44"/>
          <w:szCs w:val="36"/>
          <w:lang w:bidi="ar"/>
        </w:rPr>
        <w:t>表</w:t>
      </w:r>
    </w:p>
    <w:tbl>
      <w:tblPr>
        <w:tblStyle w:val="5"/>
        <w:tblpPr w:leftFromText="180" w:rightFromText="180" w:vertAnchor="page" w:horzAnchor="margin" w:tblpXSpec="center" w:tblpY="3871"/>
        <w:tblW w:w="979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7"/>
        <w:gridCol w:w="6946"/>
      </w:tblGrid>
      <w:tr w14:paraId="41A5E1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6" w:hRule="atLeast"/>
        </w:trPr>
        <w:tc>
          <w:tcPr>
            <w:tcW w:w="2847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3277AA9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项目名称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38CBBC">
            <w:pPr>
              <w:jc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1262B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</w:trPr>
        <w:tc>
          <w:tcPr>
            <w:tcW w:w="284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5C9DDC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项目编号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C6CE72">
            <w:pPr>
              <w:spacing w:line="400" w:lineRule="exact"/>
              <w:jc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74B921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</w:trPr>
        <w:tc>
          <w:tcPr>
            <w:tcW w:w="284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9C8820"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拟投标段</w:t>
            </w:r>
          </w:p>
          <w:p w14:paraId="42DB93B3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（未分标段可不填写）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4F5CDE6">
            <w:pPr>
              <w:spacing w:line="400" w:lineRule="exact"/>
              <w:jc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53CB45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0" w:hRule="atLeast"/>
        </w:trPr>
        <w:tc>
          <w:tcPr>
            <w:tcW w:w="2847" w:type="dxa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4A684F">
            <w:pPr>
              <w:widowControl/>
              <w:spacing w:line="460" w:lineRule="exact"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投标单位全称</w:t>
            </w:r>
          </w:p>
          <w:p w14:paraId="1F9E2B94">
            <w:pPr>
              <w:widowControl/>
              <w:spacing w:line="460" w:lineRule="exact"/>
              <w:jc w:val="center"/>
              <w:textAlignment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（加盖公章）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CF824D">
            <w:pPr>
              <w:jc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7F6670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</w:trPr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B80638">
            <w:pPr>
              <w:widowControl/>
              <w:spacing w:line="460" w:lineRule="exact"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项目联系人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43B1E98">
            <w:pPr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2C452C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</w:trPr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9004E9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联系电话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FEA17F">
            <w:pPr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1E5066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</w:trPr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C89576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邮 箱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588103">
            <w:pPr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6692E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</w:trPr>
        <w:tc>
          <w:tcPr>
            <w:tcW w:w="2847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D078ED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备 注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43BAF4">
            <w:pPr>
              <w:jc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</w:tbl>
    <w:p w14:paraId="463DBBCC">
      <w:pPr>
        <w:spacing w:before="468" w:beforeLines="150"/>
        <w:rPr>
          <w:rFonts w:ascii="仿宋" w:hAnsi="仿宋" w:eastAsia="仿宋" w:cs="宋体"/>
          <w:color w:val="000000"/>
          <w:kern w:val="0"/>
          <w:sz w:val="32"/>
          <w:szCs w:val="36"/>
          <w:lang w:bidi="ar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6"/>
          <w:lang w:val="en-US" w:eastAsia="zh-CN" w:bidi="ar"/>
        </w:rPr>
        <w:t>登记</w:t>
      </w:r>
      <w:r>
        <w:rPr>
          <w:rFonts w:hint="eastAsia" w:ascii="仿宋" w:hAnsi="仿宋" w:eastAsia="仿宋" w:cs="宋体"/>
          <w:color w:val="000000"/>
          <w:kern w:val="0"/>
          <w:sz w:val="32"/>
          <w:szCs w:val="36"/>
          <w:lang w:bidi="ar"/>
        </w:rPr>
        <w:t>日期：    年    月   日</w:t>
      </w:r>
    </w:p>
    <w:p w14:paraId="0380CAA0">
      <w:pPr>
        <w:ind w:left="-282" w:leftChars="-135" w:hanging="1"/>
        <w:rPr>
          <w:rFonts w:ascii="仿宋" w:hAnsi="仿宋" w:eastAsia="仿宋"/>
          <w:sz w:val="20"/>
        </w:rPr>
      </w:pP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备注：请各供应商完整填写此表并加盖单位公章后扫描发送至宁夏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顺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泰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招标代理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有限公司邮箱（邮箱地址：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nxstzb2022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@1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63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.com）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或携带原件到宁夏顺泰招标代理有限公司现场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进行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登记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，由于供应商自身原因信息填写错误导致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登记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失败，责任由供应商自行承担。</w:t>
      </w:r>
      <w:bookmarkStart w:id="0" w:name="_GoBack"/>
      <w:bookmarkEnd w:id="0"/>
    </w:p>
    <w:sectPr>
      <w:pgSz w:w="11906" w:h="16838"/>
      <w:pgMar w:top="1440" w:right="1274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4NzRkYzRhZjJiMWMxNmQ4Y2ViOWUwMzZiMTBkNGQifQ=="/>
  </w:docVars>
  <w:rsids>
    <w:rsidRoot w:val="00140639"/>
    <w:rsid w:val="000131C7"/>
    <w:rsid w:val="000158A9"/>
    <w:rsid w:val="00087941"/>
    <w:rsid w:val="000C678F"/>
    <w:rsid w:val="0011369F"/>
    <w:rsid w:val="00140639"/>
    <w:rsid w:val="001621D6"/>
    <w:rsid w:val="001706E3"/>
    <w:rsid w:val="00183C65"/>
    <w:rsid w:val="00197168"/>
    <w:rsid w:val="001A20D1"/>
    <w:rsid w:val="001E04FD"/>
    <w:rsid w:val="001E6C95"/>
    <w:rsid w:val="002026A4"/>
    <w:rsid w:val="00232FA7"/>
    <w:rsid w:val="002448F4"/>
    <w:rsid w:val="00266F46"/>
    <w:rsid w:val="00270CE2"/>
    <w:rsid w:val="00284EB2"/>
    <w:rsid w:val="002859AD"/>
    <w:rsid w:val="0029570A"/>
    <w:rsid w:val="002B6C55"/>
    <w:rsid w:val="0034630F"/>
    <w:rsid w:val="00351970"/>
    <w:rsid w:val="00376BC5"/>
    <w:rsid w:val="0038197A"/>
    <w:rsid w:val="003A1311"/>
    <w:rsid w:val="003A32F5"/>
    <w:rsid w:val="003B2252"/>
    <w:rsid w:val="003B4BAE"/>
    <w:rsid w:val="003B7A04"/>
    <w:rsid w:val="00404B16"/>
    <w:rsid w:val="0046289E"/>
    <w:rsid w:val="00466E02"/>
    <w:rsid w:val="004A414C"/>
    <w:rsid w:val="004A4B43"/>
    <w:rsid w:val="004A752F"/>
    <w:rsid w:val="004C30D1"/>
    <w:rsid w:val="004C3D65"/>
    <w:rsid w:val="004D2E58"/>
    <w:rsid w:val="0051173C"/>
    <w:rsid w:val="00570459"/>
    <w:rsid w:val="00590024"/>
    <w:rsid w:val="00595604"/>
    <w:rsid w:val="005A2C17"/>
    <w:rsid w:val="005A3EE3"/>
    <w:rsid w:val="005A4CD3"/>
    <w:rsid w:val="005D7724"/>
    <w:rsid w:val="005E1884"/>
    <w:rsid w:val="005E2FFB"/>
    <w:rsid w:val="0066139F"/>
    <w:rsid w:val="00674DD1"/>
    <w:rsid w:val="006813C3"/>
    <w:rsid w:val="006A6D35"/>
    <w:rsid w:val="006B15A5"/>
    <w:rsid w:val="006D5FB6"/>
    <w:rsid w:val="006D6A18"/>
    <w:rsid w:val="006D6EF0"/>
    <w:rsid w:val="006E73ED"/>
    <w:rsid w:val="00714A25"/>
    <w:rsid w:val="00722612"/>
    <w:rsid w:val="007249AF"/>
    <w:rsid w:val="007A5B47"/>
    <w:rsid w:val="007C2487"/>
    <w:rsid w:val="007E4094"/>
    <w:rsid w:val="007E6574"/>
    <w:rsid w:val="008173CC"/>
    <w:rsid w:val="00821160"/>
    <w:rsid w:val="00831342"/>
    <w:rsid w:val="0083448A"/>
    <w:rsid w:val="00860F55"/>
    <w:rsid w:val="008801DE"/>
    <w:rsid w:val="00891BCD"/>
    <w:rsid w:val="00892452"/>
    <w:rsid w:val="0089545D"/>
    <w:rsid w:val="008E7DD7"/>
    <w:rsid w:val="008F1865"/>
    <w:rsid w:val="0090724B"/>
    <w:rsid w:val="00910742"/>
    <w:rsid w:val="00917580"/>
    <w:rsid w:val="0092407A"/>
    <w:rsid w:val="00926B4D"/>
    <w:rsid w:val="009318C1"/>
    <w:rsid w:val="00951F7A"/>
    <w:rsid w:val="00956BE2"/>
    <w:rsid w:val="00992582"/>
    <w:rsid w:val="009F0184"/>
    <w:rsid w:val="009F7B55"/>
    <w:rsid w:val="00A033A6"/>
    <w:rsid w:val="00A30C71"/>
    <w:rsid w:val="00A323E7"/>
    <w:rsid w:val="00A75248"/>
    <w:rsid w:val="00AC444E"/>
    <w:rsid w:val="00AF2FDF"/>
    <w:rsid w:val="00B01699"/>
    <w:rsid w:val="00B1012C"/>
    <w:rsid w:val="00B44C13"/>
    <w:rsid w:val="00B80089"/>
    <w:rsid w:val="00BB3F4B"/>
    <w:rsid w:val="00BC2ABC"/>
    <w:rsid w:val="00BE3A77"/>
    <w:rsid w:val="00C03096"/>
    <w:rsid w:val="00C22B67"/>
    <w:rsid w:val="00C403B6"/>
    <w:rsid w:val="00C5692B"/>
    <w:rsid w:val="00C6299D"/>
    <w:rsid w:val="00C714D7"/>
    <w:rsid w:val="00C8406D"/>
    <w:rsid w:val="00C87A1E"/>
    <w:rsid w:val="00CB01EC"/>
    <w:rsid w:val="00CB77F9"/>
    <w:rsid w:val="00CD7D3C"/>
    <w:rsid w:val="00D005F4"/>
    <w:rsid w:val="00D46173"/>
    <w:rsid w:val="00DF7723"/>
    <w:rsid w:val="00E92647"/>
    <w:rsid w:val="00EA3699"/>
    <w:rsid w:val="00EF70F7"/>
    <w:rsid w:val="00F25132"/>
    <w:rsid w:val="00F30365"/>
    <w:rsid w:val="00F44768"/>
    <w:rsid w:val="00F61EF5"/>
    <w:rsid w:val="00F6205B"/>
    <w:rsid w:val="00F77AAC"/>
    <w:rsid w:val="00FA6116"/>
    <w:rsid w:val="00FC7A5A"/>
    <w:rsid w:val="00FF19B6"/>
    <w:rsid w:val="16441F9A"/>
    <w:rsid w:val="252F0320"/>
    <w:rsid w:val="3DF7793C"/>
    <w:rsid w:val="3F120B71"/>
    <w:rsid w:val="50502FCC"/>
    <w:rsid w:val="687E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/>
      <w:sz w:val="36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148</Words>
  <Characters>165</Characters>
  <Lines>1</Lines>
  <Paragraphs>1</Paragraphs>
  <TotalTime>0</TotalTime>
  <ScaleCrop>false</ScaleCrop>
  <LinksUpToDate>false</LinksUpToDate>
  <CharactersWithSpaces>180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2021-06-22T01:46:00Z</dcterms:created>
  <dc:creator>微软用户</dc:creator>
  <cp:lastModifiedBy>Lenovo</cp:lastModifiedBy>
  <dcterms:modified xsi:type="dcterms:W3CDTF">2024-12-13T07:33:18Z</dcterms:modified>
  <cp:revision>410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62D340496AC24B78A240DC97AD7FEC92</vt:lpwstr>
  </property>
</Properties>
</file>