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1BBAA0">
      <w:pPr>
        <w:spacing w:line="600" w:lineRule="exact"/>
        <w:jc w:val="center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t>报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名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  <w:t>表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835"/>
        <w:gridCol w:w="2338"/>
        <w:gridCol w:w="1263"/>
        <w:gridCol w:w="3159"/>
      </w:tblGrid>
      <w:tr w14:paraId="29148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6FA79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项目名称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D816C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4D46B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062DC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项目编号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40486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4E5D2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6C627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拟报标段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9CF5A">
            <w:pPr>
              <w:spacing w:line="360" w:lineRule="exact"/>
              <w:jc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</w:p>
        </w:tc>
      </w:tr>
      <w:tr w14:paraId="4E84B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7E4FC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报名时间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38FF1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2212B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6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0DA7B0E0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32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报 名 单 位 简 况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92B98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公司名称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A85F9B">
            <w:pPr>
              <w:spacing w:line="360" w:lineRule="exact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44B65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EA6CA2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8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38444">
            <w:pPr>
              <w:spacing w:line="360" w:lineRule="exact"/>
              <w:jc w:val="center"/>
              <w:rPr>
                <w:rFonts w:hint="eastAsia" w:ascii="仿宋" w:hAnsi="仿宋" w:eastAsia="仿宋" w:cs="仿宋"/>
                <w:spacing w:val="-20"/>
                <w:sz w:val="24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</w:rPr>
              <w:t>项目联系人</w:t>
            </w:r>
          </w:p>
        </w:tc>
        <w:tc>
          <w:tcPr>
            <w:tcW w:w="23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7AB16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6B8E2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公司电话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5F33E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54485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71436C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8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5B991">
            <w:pPr>
              <w:spacing w:line="360" w:lineRule="exact"/>
              <w:jc w:val="center"/>
              <w:rPr>
                <w:rFonts w:hint="eastAsia" w:ascii="仿宋" w:hAnsi="仿宋" w:eastAsia="仿宋" w:cs="仿宋"/>
                <w:spacing w:val="-20"/>
                <w:sz w:val="24"/>
              </w:rPr>
            </w:pPr>
          </w:p>
        </w:tc>
        <w:tc>
          <w:tcPr>
            <w:tcW w:w="2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92675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97CF3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手机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2494A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5CA85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83118A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404952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电子邮箱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B0228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4071B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传   真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788EE"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75F8C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8" w:hRule="atLeast"/>
          <w:jc w:val="center"/>
        </w:trPr>
        <w:tc>
          <w:tcPr>
            <w:tcW w:w="9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F7DF51">
            <w:pPr>
              <w:numPr>
                <w:ilvl w:val="0"/>
                <w:numId w:val="1"/>
              </w:numPr>
              <w:ind w:firstLine="472" w:firstLineChars="196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请有意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eastAsia="zh-CN"/>
              </w:rPr>
              <w:t>报名参加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本项目的供应商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eastAsia="zh-CN"/>
              </w:rPr>
              <w:t>须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如实填写本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eastAsia="zh-CN"/>
              </w:rPr>
              <w:t>表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，填写完成后加盖公章扫描成PDF文件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eastAsia="zh-CN"/>
              </w:rPr>
              <w:t>和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资格要求中所要求的证件扫描件发送至我公司邮箱，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eastAsia="zh-CN"/>
              </w:rPr>
              <w:t>报名成功后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  <w:t>方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eastAsia="zh-CN"/>
              </w:rPr>
              <w:t>可获取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  <w:t>招标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eastAsia="zh-CN"/>
              </w:rPr>
              <w:t>文件，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如未按上述要求提供的风险由供应商自行承担。</w:t>
            </w:r>
            <w:bookmarkStart w:id="0" w:name="_GoBack"/>
            <w:bookmarkEnd w:id="0"/>
          </w:p>
          <w:p w14:paraId="5F057423">
            <w:pPr>
              <w:numPr>
                <w:ilvl w:val="0"/>
                <w:numId w:val="1"/>
              </w:numPr>
              <w:ind w:firstLine="472" w:firstLineChars="196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eastAsia="zh-CN"/>
              </w:rPr>
              <w:t>拟报标段处如实填写所投标段，如项目不分标段则填写“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eastAsia="zh-CN"/>
              </w:rPr>
              <w:t>”。</w:t>
            </w:r>
          </w:p>
          <w:p w14:paraId="229152BF">
            <w:pPr>
              <w:numPr>
                <w:ilvl w:val="0"/>
                <w:numId w:val="1"/>
              </w:numPr>
              <w:ind w:firstLine="472" w:firstLineChars="196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  <w:t>报名邮箱“ZJZB_NX@126.com”</w:t>
            </w:r>
          </w:p>
        </w:tc>
      </w:tr>
    </w:tbl>
    <w:p w14:paraId="5195AF88"/>
    <w:p w14:paraId="01BD74C2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643A5D"/>
    <w:multiLevelType w:val="singleLevel"/>
    <w:tmpl w:val="2B643A5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xYmQ3OGRhYjczNjBmYTRiMjZjM2Q2NWYxMDNmOWMifQ=="/>
  </w:docVars>
  <w:rsids>
    <w:rsidRoot w:val="00293728"/>
    <w:rsid w:val="00183567"/>
    <w:rsid w:val="00293728"/>
    <w:rsid w:val="006B38E0"/>
    <w:rsid w:val="007F6286"/>
    <w:rsid w:val="00810BC8"/>
    <w:rsid w:val="00A364B9"/>
    <w:rsid w:val="00AB6A3F"/>
    <w:rsid w:val="00E463F8"/>
    <w:rsid w:val="00F84A98"/>
    <w:rsid w:val="01CA43FC"/>
    <w:rsid w:val="05410053"/>
    <w:rsid w:val="0B1C2FEB"/>
    <w:rsid w:val="0C465F02"/>
    <w:rsid w:val="14D01C79"/>
    <w:rsid w:val="1AA50C28"/>
    <w:rsid w:val="1CD70C15"/>
    <w:rsid w:val="1F520597"/>
    <w:rsid w:val="20711495"/>
    <w:rsid w:val="20E324DD"/>
    <w:rsid w:val="24150BCD"/>
    <w:rsid w:val="271778EE"/>
    <w:rsid w:val="285E695A"/>
    <w:rsid w:val="28F475D9"/>
    <w:rsid w:val="2A0F02AA"/>
    <w:rsid w:val="301565C7"/>
    <w:rsid w:val="32627047"/>
    <w:rsid w:val="3323521B"/>
    <w:rsid w:val="377F0D27"/>
    <w:rsid w:val="37DE1753"/>
    <w:rsid w:val="39882115"/>
    <w:rsid w:val="4A111CB3"/>
    <w:rsid w:val="4A3F5E22"/>
    <w:rsid w:val="558866C0"/>
    <w:rsid w:val="5848661F"/>
    <w:rsid w:val="5B977D83"/>
    <w:rsid w:val="63E55D34"/>
    <w:rsid w:val="66FC2F4B"/>
    <w:rsid w:val="6B226C4D"/>
    <w:rsid w:val="78B90CD7"/>
    <w:rsid w:val="78D53C0E"/>
    <w:rsid w:val="7DD5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kern w:val="0"/>
      <w:sz w:val="20"/>
    </w:rPr>
  </w:style>
  <w:style w:type="paragraph" w:styleId="4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next w:val="1"/>
    <w:qFormat/>
    <w:uiPriority w:val="0"/>
    <w:pPr>
      <w:tabs>
        <w:tab w:val="left" w:pos="5580"/>
      </w:tabs>
      <w:spacing w:before="0" w:after="120" w:line="240" w:lineRule="auto"/>
      <w:ind w:left="420" w:leftChars="200" w:firstLine="420" w:firstLineChars="200"/>
    </w:pPr>
    <w:rPr>
      <w:sz w:val="21"/>
    </w:rPr>
  </w:style>
  <w:style w:type="character" w:styleId="11">
    <w:name w:val="Strong"/>
    <w:basedOn w:val="10"/>
    <w:qFormat/>
    <w:uiPriority w:val="22"/>
    <w:rPr>
      <w:b/>
    </w:rPr>
  </w:style>
  <w:style w:type="character" w:customStyle="1" w:styleId="12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qFormat/>
    <w:uiPriority w:val="99"/>
    <w:rPr>
      <w:sz w:val="18"/>
      <w:szCs w:val="18"/>
    </w:rPr>
  </w:style>
  <w:style w:type="paragraph" w:customStyle="1" w:styleId="14">
    <w:name w:val="_Style 9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5">
    <w:name w:val="_Style 10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177</Words>
  <Characters>193</Characters>
  <Lines>1</Lines>
  <Paragraphs>1</Paragraphs>
  <TotalTime>2</TotalTime>
  <ScaleCrop>false</ScaleCrop>
  <LinksUpToDate>false</LinksUpToDate>
  <CharactersWithSpaces>203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2020-04-16T05:35:00Z</dcterms:created>
  <dc:creator>Microsoft</dc:creator>
  <cp:lastModifiedBy>Lc</cp:lastModifiedBy>
  <cp:lastPrinted>2024-08-29T00:51:00Z</cp:lastPrinted>
  <dcterms:modified xsi:type="dcterms:W3CDTF">2024-12-20T10:45:54Z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A61C37D210484794A1C34644526884FD</vt:lpwstr>
  </property>
</Properties>
</file>